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943" w14:textId="21170BC1" w:rsidR="003B0039" w:rsidRDefault="00EA1E10">
      <w:r>
        <w:t xml:space="preserve">I’m an </w:t>
      </w:r>
      <w:proofErr w:type="gramStart"/>
      <w:r>
        <w:t>Experimenter!:</w:t>
      </w:r>
      <w:proofErr w:type="gramEnd"/>
    </w:p>
    <w:p w14:paraId="6D0BD51F" w14:textId="5DB64242" w:rsidR="00066D9D" w:rsidRDefault="00EA1E10">
      <w:r>
        <w:t>1 – I chose Infographics</w:t>
      </w:r>
      <w:r w:rsidR="001101A0">
        <w:t>, Get Silly with Animated G</w:t>
      </w:r>
      <w:r w:rsidR="00066D9D">
        <w:t>IF</w:t>
      </w:r>
      <w:r w:rsidR="001101A0">
        <w:t>s, and Creative Commons (CC) Images.</w:t>
      </w:r>
      <w:r w:rsidR="00777C7A">
        <w:t xml:space="preserve"> </w:t>
      </w:r>
    </w:p>
    <w:p w14:paraId="5BF2E2EE" w14:textId="741537D5" w:rsidR="00EA1E10" w:rsidRDefault="00777C7A">
      <w:r>
        <w:t xml:space="preserve">For Infographics, I think there is an opportunity for me to develop a model for these and use them along with written instructions to provide a more visually engaging </w:t>
      </w:r>
      <w:r w:rsidR="0097165A">
        <w:t>tutorial on my Practical Projects. If 10% of the student read instructions, I would be surprised, so let’s find a more effective method to</w:t>
      </w:r>
      <w:r w:rsidR="00066D9D">
        <w:t xml:space="preserve"> communicate instruction.</w:t>
      </w:r>
    </w:p>
    <w:p w14:paraId="5182F827" w14:textId="370B5AC9" w:rsidR="00066D9D" w:rsidRDefault="00066D9D">
      <w:r>
        <w:t>For Get Silly with Animated GIFs,</w:t>
      </w:r>
      <w:r w:rsidR="00FA48A2">
        <w:t xml:space="preserve"> I think </w:t>
      </w:r>
      <w:r w:rsidR="001E0B3C">
        <w:t xml:space="preserve">adding these to replace a few still images, or add an interesting cover </w:t>
      </w:r>
      <w:r w:rsidR="00A275FC">
        <w:t xml:space="preserve">slide will be fun. I could use them as simple little guides to </w:t>
      </w:r>
      <w:r w:rsidR="00391300">
        <w:t>show proper manual techniques. So, I wanted to get my head around how they work.</w:t>
      </w:r>
    </w:p>
    <w:p w14:paraId="1740CAC4" w14:textId="0498E5DF" w:rsidR="00391300" w:rsidRDefault="00647DAE">
      <w:r>
        <w:t>For Creative Commons (CC) Images, I have already learned a</w:t>
      </w:r>
      <w:r w:rsidR="00713C50">
        <w:t xml:space="preserve"> lot about copyright, but to me this is an extremely important element when I update my content. I want to </w:t>
      </w:r>
      <w:r w:rsidR="000B0432">
        <w:t xml:space="preserve">have all my copyright airtight, so this was another opportunity to try and better understand how to use it, and it was </w:t>
      </w:r>
      <w:proofErr w:type="gramStart"/>
      <w:r w:rsidR="000B0432">
        <w:t>really helpful</w:t>
      </w:r>
      <w:proofErr w:type="gramEnd"/>
      <w:r w:rsidR="000B0432">
        <w:t>!</w:t>
      </w:r>
    </w:p>
    <w:p w14:paraId="74D9BE1A" w14:textId="75A614F9" w:rsidR="003E69B6" w:rsidRDefault="003E69B6">
      <w:r>
        <w:t xml:space="preserve">2 </w:t>
      </w:r>
      <w:r w:rsidR="00BF1219">
        <w:t>–</w:t>
      </w:r>
      <w:r>
        <w:t xml:space="preserve"> </w:t>
      </w:r>
      <w:r w:rsidR="00BF1219">
        <w:t>Three Overall Lessons:</w:t>
      </w:r>
    </w:p>
    <w:p w14:paraId="131C95FD" w14:textId="69060774" w:rsidR="00F202A9" w:rsidRDefault="00F202A9">
      <w:r>
        <w:t>1 – Do not overthink this – just jump in and get some experience with it. It takes a bit of practice to develop your style.</w:t>
      </w:r>
    </w:p>
    <w:p w14:paraId="134F80CB" w14:textId="77777777" w:rsidR="00EE0615" w:rsidRDefault="00CF2617">
      <w:r>
        <w:t xml:space="preserve">2 </w:t>
      </w:r>
      <w:r w:rsidR="008F45C3">
        <w:t>–</w:t>
      </w:r>
      <w:r>
        <w:t xml:space="preserve"> </w:t>
      </w:r>
      <w:r w:rsidR="008F45C3">
        <w:t xml:space="preserve">Think back to when your life was being a learner. What worked for you? </w:t>
      </w:r>
      <w:r w:rsidR="00B01426">
        <w:t>What options are out there now that would have helped you learn more effectively?</w:t>
      </w:r>
      <w:r w:rsidR="00EE0615">
        <w:t xml:space="preserve"> </w:t>
      </w:r>
    </w:p>
    <w:p w14:paraId="3ACA2FE7" w14:textId="77777777" w:rsidR="00654D9A" w:rsidRDefault="00EE0615">
      <w:r>
        <w:t>3 – Have fun with it. When we have fun, our enthusiasm for the topics we teach become infectious</w:t>
      </w:r>
      <w:r w:rsidR="006B180E">
        <w:t>. The students really feed off that energy.</w:t>
      </w:r>
    </w:p>
    <w:p w14:paraId="3C9384D5" w14:textId="77777777" w:rsidR="00164C01" w:rsidRDefault="00164C01"/>
    <w:p w14:paraId="173959AE" w14:textId="77777777" w:rsidR="00F1077B" w:rsidRDefault="00164C01">
      <w:r>
        <w:t xml:space="preserve">3 </w:t>
      </w:r>
      <w:r w:rsidR="00E45A92">
        <w:t>–</w:t>
      </w:r>
      <w:r>
        <w:t xml:space="preserve"> </w:t>
      </w:r>
      <w:r w:rsidR="00E45A92">
        <w:t>Activity completed on a smartphone</w:t>
      </w:r>
      <w:r w:rsidR="00B34C9A">
        <w:t>: Get Silly with Animated GIFs.</w:t>
      </w:r>
      <w:r w:rsidR="00F161F3">
        <w:t xml:space="preserve"> I completed it on my smartphone.</w:t>
      </w:r>
    </w:p>
    <w:p w14:paraId="60C34A28" w14:textId="6DFA3774" w:rsidR="00F850CE" w:rsidRDefault="00F850CE">
      <w:r>
        <w:t xml:space="preserve">Note: I </w:t>
      </w:r>
      <w:proofErr w:type="gramStart"/>
      <w:r>
        <w:t>actually forgot</w:t>
      </w:r>
      <w:proofErr w:type="gramEnd"/>
      <w:r>
        <w:t xml:space="preserve"> about this part, so I made a second GIF with my smartphone. You can see it here: </w:t>
      </w:r>
      <w:hyperlink r:id="rId4" w:history="1">
        <w:r w:rsidR="00ED0DAC" w:rsidRPr="00C72E27">
          <w:rPr>
            <w:rStyle w:val="Hyperlink"/>
          </w:rPr>
          <w:t>https://media.giphy.com/media/H3XdosWOFcWySqgN3q/giphy.gif</w:t>
        </w:r>
      </w:hyperlink>
    </w:p>
    <w:p w14:paraId="16EEC10F" w14:textId="77777777" w:rsidR="00ED0DAC" w:rsidRDefault="00ED0DAC"/>
    <w:p w14:paraId="3629316A" w14:textId="6937B8DA" w:rsidR="00CF2617" w:rsidRDefault="00F1077B">
      <w:r>
        <w:t xml:space="preserve">Advantages with using my smartphone: </w:t>
      </w:r>
      <w:r w:rsidR="00B01426">
        <w:t xml:space="preserve"> </w:t>
      </w:r>
      <w:r w:rsidR="00ED0DAC">
        <w:t>I was able to shoot a little video</w:t>
      </w:r>
      <w:r w:rsidR="00970AD9">
        <w:t xml:space="preserve">, quickly edit it, add some effects, and it was done. </w:t>
      </w:r>
      <w:r w:rsidR="00FB05CC">
        <w:t>Super fast, very convenient.</w:t>
      </w:r>
      <w:r w:rsidR="00F053B6">
        <w:t xml:space="preserve"> There was no need to </w:t>
      </w:r>
      <w:r w:rsidR="00560ECC">
        <w:t>move files, edit on the PC, etc. That was a great learning experience.</w:t>
      </w:r>
    </w:p>
    <w:p w14:paraId="481A43D5" w14:textId="0202DEFE" w:rsidR="00560ECC" w:rsidRDefault="00560ECC">
      <w:r>
        <w:t xml:space="preserve">Challenges with using my smartphone: I </w:t>
      </w:r>
      <w:r w:rsidR="001968EA">
        <w:t xml:space="preserve">am a Gen Xer. I prefer to edit on my computer, </w:t>
      </w:r>
      <w:r w:rsidR="00E36D3F">
        <w:t>so there is some work to be done adapting to a smaller screen.</w:t>
      </w:r>
      <w:r w:rsidR="00AE5EF4">
        <w:t xml:space="preserve"> I also feel I need to develop my </w:t>
      </w:r>
      <w:proofErr w:type="gramStart"/>
      <w:r w:rsidR="00AE5EF4">
        <w:t>technique, or</w:t>
      </w:r>
      <w:proofErr w:type="gramEnd"/>
      <w:r w:rsidR="00AE5EF4">
        <w:t xml:space="preserve"> add video editing apps to shrink the size of my video.</w:t>
      </w:r>
      <w:r w:rsidR="0004297C">
        <w:t xml:space="preserve"> </w:t>
      </w:r>
      <w:proofErr w:type="gramStart"/>
      <w:r w:rsidR="0004297C">
        <w:t>Being on a smartphone app, there</w:t>
      </w:r>
      <w:proofErr w:type="gramEnd"/>
      <w:r w:rsidR="0004297C">
        <w:t xml:space="preserve"> are a lot less options to apply, so that takes some getting used to as well.</w:t>
      </w:r>
    </w:p>
    <w:p w14:paraId="01F801D2" w14:textId="481879BE" w:rsidR="002F70EE" w:rsidRDefault="002F70EE">
      <w:r>
        <w:t>I encourage my students to use their smartphones for</w:t>
      </w:r>
      <w:r w:rsidR="00007EF6">
        <w:t xml:space="preserve"> school assignments, I will use my smartphone to mark assignments. This is a good opportunity to use my smartphone </w:t>
      </w:r>
      <w:r w:rsidR="008E3D29">
        <w:t xml:space="preserve">for much more. I can use my shop time to </w:t>
      </w:r>
      <w:r w:rsidR="008E5B4B">
        <w:t xml:space="preserve">create more current content – my students can see examples of their practical projects in the very environment they will be working in. </w:t>
      </w:r>
      <w:r w:rsidR="009366C7">
        <w:t>It does not need to be a huge production or complicated either.</w:t>
      </w:r>
    </w:p>
    <w:p w14:paraId="2F84B722" w14:textId="468BCA1A" w:rsidR="00355141" w:rsidRDefault="00355141">
      <w:r>
        <w:lastRenderedPageBreak/>
        <w:t xml:space="preserve">I think there is an opportunity to get the students to use this technology </w:t>
      </w:r>
      <w:r w:rsidR="00302840">
        <w:t>for my courses – perhaps, creating their own how-to videos</w:t>
      </w:r>
      <w:r w:rsidR="004121F6">
        <w:t xml:space="preserve">, or creating their own content for their professional channels. </w:t>
      </w:r>
      <w:r w:rsidR="006C6CC4">
        <w:t xml:space="preserve">This will however require thought and planning, especially to account for a high standard of </w:t>
      </w:r>
      <w:r w:rsidR="00216C33">
        <w:t>safety (actually, Safety could be an assignment – create a safety video</w:t>
      </w:r>
      <w:r w:rsidR="004375BE">
        <w:t xml:space="preserve">!) I just want to make sure </w:t>
      </w:r>
      <w:r w:rsidR="00377BCE">
        <w:t xml:space="preserve">some solid thought, planning and guidance has occurred first, before </w:t>
      </w:r>
      <w:r w:rsidR="00244DD5">
        <w:t>jumping in.</w:t>
      </w:r>
    </w:p>
    <w:p w14:paraId="66D8AAA3" w14:textId="77777777" w:rsidR="00EA1E10" w:rsidRDefault="00EA1E10"/>
    <w:p w14:paraId="0E8F6D37" w14:textId="566ABBC6" w:rsidR="0028615D" w:rsidRDefault="00E17956">
      <w:r>
        <w:t xml:space="preserve">My Reflection Video: </w:t>
      </w:r>
      <w:hyperlink r:id="rId5" w:history="1">
        <w:r w:rsidRPr="00C72E27">
          <w:rPr>
            <w:rStyle w:val="Hyperlink"/>
          </w:rPr>
          <w:t>https://youtu.be/bwqmWy0OcAE</w:t>
        </w:r>
      </w:hyperlink>
    </w:p>
    <w:p w14:paraId="39FF03AF" w14:textId="77777777" w:rsidR="0028615D" w:rsidRDefault="0028615D"/>
    <w:sectPr w:rsidR="00286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A6"/>
    <w:rsid w:val="00007EF6"/>
    <w:rsid w:val="0004297C"/>
    <w:rsid w:val="00066D9D"/>
    <w:rsid w:val="000A4233"/>
    <w:rsid w:val="000B0432"/>
    <w:rsid w:val="001101A0"/>
    <w:rsid w:val="00123EB8"/>
    <w:rsid w:val="00164C01"/>
    <w:rsid w:val="001968EA"/>
    <w:rsid w:val="001E0B3C"/>
    <w:rsid w:val="00216C33"/>
    <w:rsid w:val="00244DD5"/>
    <w:rsid w:val="00271134"/>
    <w:rsid w:val="0028615D"/>
    <w:rsid w:val="002B4F05"/>
    <w:rsid w:val="002E4B49"/>
    <w:rsid w:val="002F1CDC"/>
    <w:rsid w:val="002F70EE"/>
    <w:rsid w:val="00302840"/>
    <w:rsid w:val="003064A6"/>
    <w:rsid w:val="00355141"/>
    <w:rsid w:val="00377BCE"/>
    <w:rsid w:val="00391300"/>
    <w:rsid w:val="003B0039"/>
    <w:rsid w:val="003D7015"/>
    <w:rsid w:val="003D7D45"/>
    <w:rsid w:val="003E69B6"/>
    <w:rsid w:val="004121F6"/>
    <w:rsid w:val="004375BE"/>
    <w:rsid w:val="004C575B"/>
    <w:rsid w:val="00560ECC"/>
    <w:rsid w:val="00590E18"/>
    <w:rsid w:val="005A2CD9"/>
    <w:rsid w:val="005B7C6D"/>
    <w:rsid w:val="005F6F4C"/>
    <w:rsid w:val="0061725B"/>
    <w:rsid w:val="00647DAE"/>
    <w:rsid w:val="00654D9A"/>
    <w:rsid w:val="0065798F"/>
    <w:rsid w:val="006B180E"/>
    <w:rsid w:val="006C6CC4"/>
    <w:rsid w:val="00713C50"/>
    <w:rsid w:val="00753F35"/>
    <w:rsid w:val="00777C7A"/>
    <w:rsid w:val="00813382"/>
    <w:rsid w:val="008861DE"/>
    <w:rsid w:val="008E3D29"/>
    <w:rsid w:val="008E5B4B"/>
    <w:rsid w:val="008F45C3"/>
    <w:rsid w:val="00900EC6"/>
    <w:rsid w:val="009366C7"/>
    <w:rsid w:val="00970AD9"/>
    <w:rsid w:val="0097165A"/>
    <w:rsid w:val="00A275FC"/>
    <w:rsid w:val="00A468CE"/>
    <w:rsid w:val="00AE5EF4"/>
    <w:rsid w:val="00B01426"/>
    <w:rsid w:val="00B34C9A"/>
    <w:rsid w:val="00BF1219"/>
    <w:rsid w:val="00C658F6"/>
    <w:rsid w:val="00CB5C0E"/>
    <w:rsid w:val="00CF00AF"/>
    <w:rsid w:val="00CF2617"/>
    <w:rsid w:val="00D75C26"/>
    <w:rsid w:val="00DA1CC7"/>
    <w:rsid w:val="00E1443C"/>
    <w:rsid w:val="00E17956"/>
    <w:rsid w:val="00E36D3F"/>
    <w:rsid w:val="00E45A92"/>
    <w:rsid w:val="00E72036"/>
    <w:rsid w:val="00EA1E10"/>
    <w:rsid w:val="00EB73A8"/>
    <w:rsid w:val="00ED0DAC"/>
    <w:rsid w:val="00EE0615"/>
    <w:rsid w:val="00F053B6"/>
    <w:rsid w:val="00F1077B"/>
    <w:rsid w:val="00F161F3"/>
    <w:rsid w:val="00F202A9"/>
    <w:rsid w:val="00F850CE"/>
    <w:rsid w:val="00FA48A2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8A55"/>
  <w15:chartTrackingRefBased/>
  <w15:docId w15:val="{8C36DC7F-D8DB-43D3-B67F-FBCD406B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4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wqmWy0OcAE" TargetMode="External"/><Relationship Id="rId4" Type="http://schemas.openxmlformats.org/officeDocument/2006/relationships/hyperlink" Target="https://media.giphy.com/media/H3XdosWOFcWySqgN3q/giphy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ddd393a-e98a-4404-841f-c4becdd925a5}" enabled="0" method="" siteId="{4ddd393a-e98a-4404-841f-c4becdd925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Hahn</dc:creator>
  <cp:keywords/>
  <dc:description/>
  <cp:lastModifiedBy>Darrick Hahn</cp:lastModifiedBy>
  <cp:revision>3</cp:revision>
  <dcterms:created xsi:type="dcterms:W3CDTF">2023-11-22T23:17:00Z</dcterms:created>
  <dcterms:modified xsi:type="dcterms:W3CDTF">2023-11-22T23:17:00Z</dcterms:modified>
</cp:coreProperties>
</file>