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6229" w14:textId="77777777" w:rsidR="00896AD5" w:rsidRPr="00FE4DD0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2800A015" w14:textId="77777777" w:rsidR="00896AD5" w:rsidRPr="00FE4DD0" w:rsidRDefault="00000000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896AD5" w:rsidRPr="007623FE" w14:paraId="4A1EC794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004C" w14:textId="77777777" w:rsidR="00896AD5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4612" w14:textId="02275B26" w:rsidR="00896AD5" w:rsidRPr="00FE4DD0" w:rsidRDefault="00FE4DD0">
            <w:pPr>
              <w:pStyle w:val="Normal1"/>
              <w:rPr>
                <w:i/>
                <w:lang w:val="fr-CA"/>
              </w:rPr>
            </w:pPr>
            <w:r w:rsidRPr="00FE4DD0">
              <w:rPr>
                <w:lang w:val="fr-CA"/>
              </w:rPr>
              <w:t>Dynamiser Votre Enseignement avec Prezi : Un Atelier de Conception de Cours</w:t>
            </w:r>
          </w:p>
        </w:tc>
      </w:tr>
      <w:tr w:rsidR="00896AD5" w:rsidRPr="00FE4DD0" w14:paraId="2A3A7E05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4499" w14:textId="77777777" w:rsidR="00896AD5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4E2B" w14:textId="5CFB9313" w:rsidR="00896AD5" w:rsidRPr="00FE4DD0" w:rsidRDefault="00FE4DD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Prezi</w:t>
            </w:r>
          </w:p>
        </w:tc>
      </w:tr>
      <w:tr w:rsidR="00896AD5" w:rsidRPr="007623FE" w14:paraId="7BB862FE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5AB6" w14:textId="77777777" w:rsidR="00896AD5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CA3D" w14:textId="34B93583" w:rsidR="00896AD5" w:rsidRPr="00FE4DD0" w:rsidRDefault="00FE4DD0">
            <w:pPr>
              <w:pStyle w:val="Normal1"/>
              <w:rPr>
                <w:lang w:val="fr-CA"/>
              </w:rPr>
            </w:pPr>
            <w:r w:rsidRPr="00FE4DD0">
              <w:rPr>
                <w:lang w:val="fr-CA"/>
              </w:rPr>
              <w:t xml:space="preserve">Cet atelier vise à familiariser les professeurs universitaires avec Prezi comme outil pour améliorer la </w:t>
            </w:r>
            <w:r>
              <w:rPr>
                <w:lang w:val="fr-CA"/>
              </w:rPr>
              <w:t>présentation</w:t>
            </w:r>
            <w:r w:rsidRPr="00FE4DD0">
              <w:rPr>
                <w:lang w:val="fr-CA"/>
              </w:rPr>
              <w:t xml:space="preserve"> de leurs cours. L'objectif est de les aider à intégrer Prezi de manière créative et efficace dans leurs méthodes d'enseignement, afin de rendre leurs cours plus interactifs, visuellement attrayants et </w:t>
            </w:r>
            <w:r>
              <w:rPr>
                <w:lang w:val="fr-CA"/>
              </w:rPr>
              <w:t>engageants.</w:t>
            </w:r>
            <w:r w:rsidRPr="00FE4DD0">
              <w:rPr>
                <w:lang w:val="fr-CA"/>
              </w:rPr>
              <w:t xml:space="preserve"> </w:t>
            </w:r>
          </w:p>
        </w:tc>
      </w:tr>
      <w:tr w:rsidR="00896AD5" w:rsidRPr="007623FE" w14:paraId="6FB96386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AC7F" w14:textId="77777777" w:rsidR="00896AD5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2F15" w14:textId="77777777" w:rsidR="007623FE" w:rsidRDefault="007623FE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Pr="007623FE">
              <w:rPr>
                <w:lang w:val="fr-CA"/>
              </w:rPr>
              <w:t>'utilisation de Prezi</w:t>
            </w:r>
            <w:r>
              <w:rPr>
                <w:lang w:val="fr-CA"/>
              </w:rPr>
              <w:t xml:space="preserve"> o</w:t>
            </w:r>
            <w:r w:rsidRPr="007623FE">
              <w:rPr>
                <w:lang w:val="fr-CA"/>
              </w:rPr>
              <w:t xml:space="preserve">ffre </w:t>
            </w:r>
            <w:r>
              <w:rPr>
                <w:lang w:val="fr-CA"/>
              </w:rPr>
              <w:t xml:space="preserve">plusieurs </w:t>
            </w:r>
            <w:r w:rsidRPr="007623FE">
              <w:rPr>
                <w:lang w:val="fr-CA"/>
              </w:rPr>
              <w:t xml:space="preserve">opportunités pour intégrer, évaluer et développer divers concepts, compétences et activités dans un programme d'études. </w:t>
            </w:r>
            <w:r>
              <w:rPr>
                <w:lang w:val="fr-CA"/>
              </w:rPr>
              <w:t>Prezi</w:t>
            </w:r>
            <w:r w:rsidRPr="007623FE">
              <w:rPr>
                <w:lang w:val="fr-CA"/>
              </w:rPr>
              <w:t xml:space="preserve"> permet d'aborder des concepts tels que la communication visuelle, la narration numérique et la conception de l'information, en donnant aux </w:t>
            </w:r>
            <w:r>
              <w:rPr>
                <w:lang w:val="fr-CA"/>
              </w:rPr>
              <w:t>apprenants</w:t>
            </w:r>
            <w:r w:rsidRPr="007623FE">
              <w:rPr>
                <w:lang w:val="fr-CA"/>
              </w:rPr>
              <w:t xml:space="preserve"> les outils pour présenter des informations de manière créative et engageante. </w:t>
            </w:r>
          </w:p>
          <w:p w14:paraId="24717C83" w14:textId="77777777" w:rsidR="007623FE" w:rsidRDefault="007623FE">
            <w:pPr>
              <w:pStyle w:val="Normal1"/>
              <w:rPr>
                <w:lang w:val="fr-CA"/>
              </w:rPr>
            </w:pPr>
          </w:p>
          <w:p w14:paraId="737878A6" w14:textId="66E04FA4" w:rsidR="00896AD5" w:rsidRPr="007623FE" w:rsidRDefault="007623FE">
            <w:pPr>
              <w:pStyle w:val="Normal1"/>
              <w:rPr>
                <w:lang w:val="fr-CA"/>
              </w:rPr>
            </w:pPr>
            <w:r w:rsidRPr="007623FE">
              <w:rPr>
                <w:lang w:val="fr-CA"/>
              </w:rPr>
              <w:t xml:space="preserve">En termes de compétences, l'utilisation de Prezi aide à développer la littératie numérique, les compétences en présentation, la pensée critique, et la collaboration, car les </w:t>
            </w:r>
            <w:r>
              <w:rPr>
                <w:lang w:val="fr-CA"/>
              </w:rPr>
              <w:t>utilisateurs</w:t>
            </w:r>
            <w:r w:rsidRPr="007623FE">
              <w:rPr>
                <w:lang w:val="fr-CA"/>
              </w:rPr>
              <w:t xml:space="preserve"> apprennent non seulement à utiliser un nouvel outil technologique, mais aussi à organiser et à présenter </w:t>
            </w:r>
            <w:r w:rsidR="000424DA">
              <w:rPr>
                <w:lang w:val="fr-CA"/>
              </w:rPr>
              <w:t>de</w:t>
            </w:r>
            <w:r w:rsidRPr="007623FE">
              <w:rPr>
                <w:lang w:val="fr-CA"/>
              </w:rPr>
              <w:t>s idées de manière cohérente et attrayant</w:t>
            </w:r>
            <w:r w:rsidR="000424DA">
              <w:rPr>
                <w:lang w:val="fr-CA"/>
              </w:rPr>
              <w:t>e.</w:t>
            </w:r>
          </w:p>
        </w:tc>
      </w:tr>
    </w:tbl>
    <w:p w14:paraId="362C092F" w14:textId="77777777" w:rsidR="00896AD5" w:rsidRPr="00FE4DD0" w:rsidRDefault="00896AD5">
      <w:pPr>
        <w:pStyle w:val="Normal1"/>
        <w:rPr>
          <w:lang w:val="fr-CA"/>
        </w:rPr>
      </w:pPr>
    </w:p>
    <w:p w14:paraId="52693381" w14:textId="77777777" w:rsidR="00896AD5" w:rsidRPr="00FE4DD0" w:rsidRDefault="00000000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28E9B721" w14:textId="77777777" w:rsidR="00896AD5" w:rsidRDefault="00000000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p w14:paraId="31651D8C" w14:textId="77777777" w:rsidR="007623FE" w:rsidRDefault="007623FE">
      <w:pPr>
        <w:pStyle w:val="Normal1"/>
        <w:rPr>
          <w:lang w:val="fr-CA"/>
        </w:rPr>
      </w:pPr>
    </w:p>
    <w:p w14:paraId="0E1DE90C" w14:textId="77777777" w:rsidR="007623FE" w:rsidRDefault="007623FE">
      <w:pPr>
        <w:pStyle w:val="Normal1"/>
        <w:rPr>
          <w:lang w:val="fr-CA"/>
        </w:rPr>
      </w:pPr>
    </w:p>
    <w:p w14:paraId="187E2F66" w14:textId="77777777" w:rsidR="007623FE" w:rsidRDefault="007623FE">
      <w:pPr>
        <w:pStyle w:val="Normal1"/>
        <w:rPr>
          <w:lang w:val="fr-CA"/>
        </w:rPr>
      </w:pPr>
    </w:p>
    <w:p w14:paraId="125C905B" w14:textId="77777777" w:rsidR="007623FE" w:rsidRDefault="007623FE">
      <w:pPr>
        <w:pStyle w:val="Normal1"/>
        <w:rPr>
          <w:lang w:val="fr-CA"/>
        </w:rPr>
      </w:pPr>
    </w:p>
    <w:p w14:paraId="0D1D6B53" w14:textId="77777777" w:rsidR="007623FE" w:rsidRDefault="007623FE">
      <w:pPr>
        <w:pStyle w:val="Normal1"/>
        <w:rPr>
          <w:lang w:val="fr-CA"/>
        </w:rPr>
      </w:pPr>
    </w:p>
    <w:p w14:paraId="08C71E32" w14:textId="77777777" w:rsidR="007623FE" w:rsidRPr="00FE4DD0" w:rsidRDefault="007623FE">
      <w:pPr>
        <w:pStyle w:val="Normal1"/>
        <w:rPr>
          <w:lang w:val="fr-CA"/>
        </w:rPr>
      </w:pP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896AD5" w14:paraId="7DAD0EA9" w14:textId="77777777" w:rsidTr="007623FE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299B" w14:textId="77777777" w:rsidR="00896AD5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lastRenderedPageBreak/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F720" w14:textId="77777777" w:rsidR="00896AD5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5BF8" w14:textId="77777777" w:rsidR="00896AD5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896AD5" w14:paraId="0F18428D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53DD" w14:textId="455723B8" w:rsidR="00896AD5" w:rsidRDefault="00FE4DD0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49D6" w14:textId="77777777" w:rsidR="00896AD5" w:rsidRDefault="00000000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56A9" w14:textId="01048379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2F60A4">
              <w:rPr>
                <w:lang w:val="fr-CA"/>
              </w:rPr>
              <w:t>0,5 - 1</w:t>
            </w:r>
          </w:p>
        </w:tc>
      </w:tr>
      <w:tr w:rsidR="00896AD5" w14:paraId="5CC02D64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D4B2" w14:textId="3C70B569" w:rsidR="00896AD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705A" w14:textId="77777777" w:rsidR="00896AD5" w:rsidRDefault="00000000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15AB" w14:textId="0006E410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1</w:t>
            </w:r>
          </w:p>
        </w:tc>
      </w:tr>
      <w:tr w:rsidR="00896AD5" w14:paraId="6C52404E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4139" w14:textId="77777777" w:rsidR="00896AD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1720" w14:textId="77777777" w:rsidR="00896AD5" w:rsidRDefault="00000000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044A" w14:textId="77777777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96AD5" w14:paraId="6C661B66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DDBC" w14:textId="5B6B6CE3" w:rsidR="00896AD5" w:rsidRDefault="00E50242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3045" w14:textId="77777777" w:rsidR="00896AD5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78AB" w14:textId="433D374E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E50242">
              <w:rPr>
                <w:lang w:val="fr-CA"/>
              </w:rPr>
              <w:t>1</w:t>
            </w:r>
          </w:p>
        </w:tc>
      </w:tr>
      <w:tr w:rsidR="00896AD5" w:rsidRPr="00FE4DD0" w14:paraId="3DCCF307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0BBF" w14:textId="4AEC5389" w:rsidR="00896AD5" w:rsidRDefault="00FE4DD0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633F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3EF5" w14:textId="2367F4A2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1</w:t>
            </w:r>
          </w:p>
        </w:tc>
      </w:tr>
      <w:tr w:rsidR="00896AD5" w14:paraId="3FA59A88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2BF5" w14:textId="77777777" w:rsidR="00896AD5" w:rsidRPr="00FE4DD0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3CBC" w14:textId="77777777" w:rsidR="00896AD5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ACFA" w14:textId="77777777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96AD5" w:rsidRPr="007623FE" w14:paraId="3B5591D0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3796" w14:textId="77777777" w:rsidR="00896AD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49B7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AB41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896AD5" w:rsidRPr="007623FE" w14:paraId="4CFB8C09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B10D" w14:textId="77777777" w:rsidR="00896AD5" w:rsidRPr="00FE4DD0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D6A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38B6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896AD5" w14:paraId="0BB297D1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2117" w14:textId="77777777" w:rsidR="00896AD5" w:rsidRPr="00FE4DD0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57CF" w14:textId="77777777" w:rsidR="00896AD5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5B9F" w14:textId="77777777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96AD5" w:rsidRPr="00FE4DD0" w14:paraId="30E52C40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D11D" w14:textId="5C1722A2" w:rsidR="00896AD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3B79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670E" w14:textId="1B50561A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E50242">
              <w:rPr>
                <w:lang w:val="fr-CA"/>
              </w:rPr>
              <w:t>2</w:t>
            </w:r>
          </w:p>
        </w:tc>
      </w:tr>
      <w:tr w:rsidR="00896AD5" w14:paraId="15F2928B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5483" w14:textId="77777777" w:rsidR="00896AD5" w:rsidRPr="00FE4DD0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0773" w14:textId="77777777" w:rsidR="00896AD5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82CB" w14:textId="77777777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96AD5" w:rsidRPr="00FE4DD0" w14:paraId="7758AA83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AE73" w14:textId="674D992A" w:rsidR="00896AD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1DFC" w14:textId="77777777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2CD5" w14:textId="06878861" w:rsidR="00896AD5" w:rsidRPr="00FE4DD0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FE4DD0">
              <w:rPr>
                <w:lang w:val="fr-CA"/>
              </w:rPr>
              <w:t>1</w:t>
            </w:r>
          </w:p>
        </w:tc>
      </w:tr>
      <w:tr w:rsidR="00896AD5" w14:paraId="5E6F1680" w14:textId="77777777" w:rsidTr="007623FE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5A34" w14:textId="328D2ED3" w:rsidR="00896AD5" w:rsidRPr="00FE4DD0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2F60A4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450C" w14:textId="77777777" w:rsidR="00896AD5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B41F" w14:textId="58733FFE" w:rsidR="00896AD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2F60A4">
              <w:rPr>
                <w:lang w:val="fr-CA"/>
              </w:rPr>
              <w:t>0,5</w:t>
            </w:r>
          </w:p>
        </w:tc>
      </w:tr>
    </w:tbl>
    <w:p w14:paraId="206F944F" w14:textId="77777777" w:rsidR="00896AD5" w:rsidRDefault="00896AD5">
      <w:pPr>
        <w:pStyle w:val="Normal1"/>
      </w:pPr>
    </w:p>
    <w:sectPr w:rsidR="00896AD5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D5"/>
    <w:rsid w:val="00014176"/>
    <w:rsid w:val="000424DA"/>
    <w:rsid w:val="002F60A4"/>
    <w:rsid w:val="007623FE"/>
    <w:rsid w:val="00896AD5"/>
    <w:rsid w:val="00E50242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7FF8F"/>
  <w15:docId w15:val="{0070001E-B41A-2042-89A7-5C62474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Props1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Molicard-Chartier</cp:lastModifiedBy>
  <cp:revision>13</cp:revision>
  <dcterms:created xsi:type="dcterms:W3CDTF">2024-01-09T20:03:00Z</dcterms:created>
  <dcterms:modified xsi:type="dcterms:W3CDTF">2024-01-15T15:59:00Z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